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A4" w:rsidRDefault="00F519A4" w:rsidP="00F519A4">
      <w:pPr>
        <w:rPr>
          <w:rFonts w:ascii="Times New Roman" w:hAnsi="Times New Roman" w:cs="Times New Roman"/>
          <w:sz w:val="24"/>
          <w:szCs w:val="24"/>
        </w:rPr>
      </w:pPr>
      <w:r w:rsidRPr="00F519A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REŠITVE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1FC">
        <w:rPr>
          <w:rFonts w:ascii="Times New Roman" w:hAnsi="Times New Roman" w:cs="Times New Roman"/>
          <w:sz w:val="24"/>
          <w:szCs w:val="24"/>
        </w:rPr>
        <w:t>Delovni list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519A4" w:rsidRPr="003961FC" w:rsidRDefault="00F519A4" w:rsidP="00F519A4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3961F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PRILAGODITVE RASTLIN </w:t>
      </w:r>
    </w:p>
    <w:p w:rsidR="00F519A4" w:rsidRPr="003961FC" w:rsidRDefault="00F519A4" w:rsidP="00F519A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E43C" wp14:editId="77EC8545">
                <wp:simplePos x="0" y="0"/>
                <wp:positionH relativeFrom="column">
                  <wp:posOffset>157388</wp:posOffset>
                </wp:positionH>
                <wp:positionV relativeFrom="paragraph">
                  <wp:posOffset>1816569</wp:posOffset>
                </wp:positionV>
                <wp:extent cx="2762250" cy="800525"/>
                <wp:effectExtent l="57150" t="152400" r="57150" b="15240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5007">
                          <a:off x="0" y="0"/>
                          <a:ext cx="2762250" cy="8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9A4" w:rsidRPr="002275EB" w:rsidRDefault="00F519A4" w:rsidP="00F519A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Prilagoditev na </w:t>
                            </w:r>
                            <w:r w:rsidRPr="00F519A4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sušno</w:t>
                            </w: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vodno okolje</w:t>
                            </w:r>
                          </w:p>
                          <w:p w:rsidR="00F519A4" w:rsidRPr="002275EB" w:rsidRDefault="00F519A4" w:rsidP="00F519A4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__ </w:t>
                            </w:r>
                            <w:r w:rsidRPr="00F519A4">
                              <w:rPr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debela povrhnjica, mesnati listi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E43C" id="Pravokotnik 11" o:spid="_x0000_s1026" style="position:absolute;margin-left:12.4pt;margin-top:143.05pt;width:217.5pt;height:63.05pt;rotation:-36590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" fillcolor="window" strokecolor="#a6a6a6" strokeweight="1pt">
                <v:textbox>
                  <w:txbxContent>
                    <w:p w:rsidR="00F519A4" w:rsidRPr="002275EB" w:rsidRDefault="00F519A4" w:rsidP="00F519A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Prilagoditev na </w:t>
                      </w:r>
                      <w:r w:rsidRPr="00F519A4">
                        <w:rPr>
                          <w:color w:val="000000" w:themeColor="text1"/>
                          <w:sz w:val="24"/>
                          <w:szCs w:val="2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sušno</w:t>
                      </w: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vodno okolje</w:t>
                      </w:r>
                    </w:p>
                    <w:p w:rsidR="00F519A4" w:rsidRPr="002275EB" w:rsidRDefault="00F519A4" w:rsidP="00F519A4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__ </w:t>
                      </w:r>
                      <w:r w:rsidRPr="00F519A4">
                        <w:rPr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debela povrhnjica, mesnati listi </w:t>
                      </w:r>
                    </w:p>
                  </w:txbxContent>
                </v:textbox>
              </v:rect>
            </w:pict>
          </mc:Fallback>
        </mc:AlternateContent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352E4" wp14:editId="69CFB5A4">
                <wp:simplePos x="0" y="0"/>
                <wp:positionH relativeFrom="column">
                  <wp:posOffset>3111441</wp:posOffset>
                </wp:positionH>
                <wp:positionV relativeFrom="paragraph">
                  <wp:posOffset>1443979</wp:posOffset>
                </wp:positionV>
                <wp:extent cx="2714625" cy="986220"/>
                <wp:effectExtent l="76200" t="171450" r="66675" b="17589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117">
                          <a:off x="0" y="0"/>
                          <a:ext cx="2714625" cy="98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9A4" w:rsidRPr="002275EB" w:rsidRDefault="00F519A4" w:rsidP="00F519A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Prilagoditev na sušno / </w:t>
                            </w:r>
                            <w:r w:rsidRPr="00F519A4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vodno</w:t>
                            </w: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okolje</w:t>
                            </w:r>
                          </w:p>
                          <w:p w:rsidR="00F519A4" w:rsidRPr="002275EB" w:rsidRDefault="00F519A4" w:rsidP="00F519A4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Pr="00F519A4">
                              <w:rPr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plavajoči listi in cvetovi, prožna stebla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52E4" id="Pravokotnik 10" o:spid="_x0000_s1027" style="position:absolute;margin-left:245pt;margin-top:113.7pt;width:213.75pt;height:77.65pt;rotation:4359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" fillcolor="window" strokecolor="#a6a6a6" strokeweight="1pt">
                <v:textbox>
                  <w:txbxContent>
                    <w:p w:rsidR="00F519A4" w:rsidRPr="002275EB" w:rsidRDefault="00F519A4" w:rsidP="00F519A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Prilagoditev na sušno / </w:t>
                      </w:r>
                      <w:r w:rsidRPr="00F519A4">
                        <w:rPr>
                          <w:color w:val="000000" w:themeColor="text1"/>
                          <w:sz w:val="24"/>
                          <w:szCs w:val="2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vodno</w:t>
                      </w: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okolje</w:t>
                      </w:r>
                    </w:p>
                    <w:p w:rsidR="00F519A4" w:rsidRPr="002275EB" w:rsidRDefault="00F519A4" w:rsidP="00F519A4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F519A4">
                        <w:rPr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plavajoči listi in cvetovi, prožna stebla</w:t>
                      </w:r>
                    </w:p>
                  </w:txbxContent>
                </v:textbox>
              </v:rect>
            </w:pict>
          </mc:Fallback>
        </mc:AlternateContent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4121CBF" wp14:editId="05E5AC59">
            <wp:simplePos x="0" y="0"/>
            <wp:positionH relativeFrom="column">
              <wp:posOffset>3310255</wp:posOffset>
            </wp:positionH>
            <wp:positionV relativeFrom="paragraph">
              <wp:posOffset>-224790</wp:posOffset>
            </wp:positionV>
            <wp:extent cx="2686050" cy="1852323"/>
            <wp:effectExtent l="114300" t="171450" r="114300" b="167005"/>
            <wp:wrapNone/>
            <wp:docPr id="13" name="Slika 13" descr="Rezultat iskanja slik za lokv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lokvan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1" r="28000" b="15098"/>
                    <a:stretch/>
                  </pic:blipFill>
                  <pic:spPr bwMode="auto">
                    <a:xfrm rot="436534">
                      <a:off x="0" y="0"/>
                      <a:ext cx="2686050" cy="18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7118775" wp14:editId="56866506">
            <wp:extent cx="2757306" cy="1836408"/>
            <wp:effectExtent l="76200" t="95250" r="62230" b="107315"/>
            <wp:docPr id="14" name="Slika 14" descr="Rezultat iskanja slik za mesnata rastlina 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esnata rastlina kak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389">
                      <a:off x="0" y="0"/>
                      <a:ext cx="2771117" cy="18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</w:p>
    <w:p w:rsidR="00F519A4" w:rsidRPr="003961FC" w:rsidRDefault="00F519A4" w:rsidP="00F519A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7CDE88FE" wp14:editId="003A751C">
            <wp:simplePos x="0" y="0"/>
            <wp:positionH relativeFrom="column">
              <wp:posOffset>3733852</wp:posOffset>
            </wp:positionH>
            <wp:positionV relativeFrom="paragraph">
              <wp:posOffset>267335</wp:posOffset>
            </wp:positionV>
            <wp:extent cx="2398305" cy="2313783"/>
            <wp:effectExtent l="400050" t="457200" r="440690" b="467995"/>
            <wp:wrapNone/>
            <wp:docPr id="15" name="Slika 15" descr="Rezultat iskanja slik za 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akt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11556" r="35167" b="39778"/>
                    <a:stretch/>
                  </pic:blipFill>
                  <pic:spPr bwMode="auto">
                    <a:xfrm rot="1840544">
                      <a:off x="0" y="0"/>
                      <a:ext cx="2398305" cy="23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A4" w:rsidRPr="003961FC" w:rsidRDefault="00F519A4" w:rsidP="00F519A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DAB57F6" wp14:editId="115A5954">
            <wp:simplePos x="0" y="0"/>
            <wp:positionH relativeFrom="column">
              <wp:posOffset>-515620</wp:posOffset>
            </wp:positionH>
            <wp:positionV relativeFrom="paragraph">
              <wp:posOffset>151765</wp:posOffset>
            </wp:positionV>
            <wp:extent cx="2635250" cy="2258060"/>
            <wp:effectExtent l="285750" t="342900" r="279400" b="351790"/>
            <wp:wrapNone/>
            <wp:docPr id="16" name="Slika 16" descr="Rezultat iskanja slik za bla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latn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7" b="4587"/>
                    <a:stretch/>
                  </pic:blipFill>
                  <pic:spPr bwMode="auto">
                    <a:xfrm rot="20578817">
                      <a:off x="0" y="0"/>
                      <a:ext cx="26352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A4" w:rsidRPr="003961FC" w:rsidRDefault="00F519A4" w:rsidP="00F519A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1AF06" wp14:editId="71446C44">
                <wp:simplePos x="0" y="0"/>
                <wp:positionH relativeFrom="column">
                  <wp:posOffset>-29725</wp:posOffset>
                </wp:positionH>
                <wp:positionV relativeFrom="paragraph">
                  <wp:posOffset>1722422</wp:posOffset>
                </wp:positionV>
                <wp:extent cx="2613505" cy="1033066"/>
                <wp:effectExtent l="114300" t="381000" r="111125" b="37719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874">
                          <a:off x="0" y="0"/>
                          <a:ext cx="2613505" cy="1033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9A4" w:rsidRPr="002275EB" w:rsidRDefault="00F519A4" w:rsidP="00F519A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Prilagoditev na sušno / </w:t>
                            </w:r>
                            <w:r w:rsidRPr="00F519A4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vodno</w:t>
                            </w: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okolje</w:t>
                            </w:r>
                          </w:p>
                          <w:p w:rsidR="00F519A4" w:rsidRPr="002275EB" w:rsidRDefault="00F519A4" w:rsidP="00F519A4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plavajoči listi, rastlina ni pritrjena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1AF06" id="Pravokotnik 12" o:spid="_x0000_s1028" style="position:absolute;margin-left:-2.35pt;margin-top:135.6pt;width:205.8pt;height:81.35pt;rotation:-11218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" fillcolor="window" strokecolor="#a6a6a6" strokeweight="1pt">
                <v:textbox>
                  <w:txbxContent>
                    <w:p w:rsidR="00F519A4" w:rsidRPr="002275EB" w:rsidRDefault="00F519A4" w:rsidP="00F519A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Prilagoditev na sušno / </w:t>
                      </w:r>
                      <w:r w:rsidRPr="00F519A4">
                        <w:rPr>
                          <w:color w:val="000000" w:themeColor="text1"/>
                          <w:sz w:val="24"/>
                          <w:szCs w:val="2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vodno</w:t>
                      </w: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okolje</w:t>
                      </w:r>
                    </w:p>
                    <w:p w:rsidR="00F519A4" w:rsidRPr="002275EB" w:rsidRDefault="00F519A4" w:rsidP="00F519A4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>
                        <w:rPr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plavajoči listi, rastlina ni pritrjena </w:t>
                      </w:r>
                    </w:p>
                  </w:txbxContent>
                </v:textbox>
              </v:rect>
            </w:pict>
          </mc:Fallback>
        </mc:AlternateContent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A6CE7" wp14:editId="6A30D207">
                <wp:simplePos x="0" y="0"/>
                <wp:positionH relativeFrom="margin">
                  <wp:posOffset>2910714</wp:posOffset>
                </wp:positionH>
                <wp:positionV relativeFrom="paragraph">
                  <wp:posOffset>1424278</wp:posOffset>
                </wp:positionV>
                <wp:extent cx="2572538" cy="1053035"/>
                <wp:effectExtent l="114300" t="590550" r="37465" b="60452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264">
                          <a:off x="0" y="0"/>
                          <a:ext cx="2572538" cy="10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9A4" w:rsidRPr="002275EB" w:rsidRDefault="00F519A4" w:rsidP="00F519A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Prilagoditev na </w:t>
                            </w:r>
                            <w:r w:rsidRPr="00F519A4">
                              <w:rPr>
                                <w:color w:val="000000" w:themeColor="text1"/>
                                <w:sz w:val="24"/>
                                <w:szCs w:val="2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sušno</w:t>
                            </w: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vodno okolje</w:t>
                            </w:r>
                          </w:p>
                          <w:p w:rsidR="00F519A4" w:rsidRPr="00F519A4" w:rsidRDefault="00F519A4" w:rsidP="00F519A4">
                            <w:pPr>
                              <w:spacing w:after="120" w:line="360" w:lineRule="auto"/>
                              <w:rPr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 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debela povrhnjica, iglice, skladiščenje vode v tkivu stebla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6CE7" id="Pravokotnik 8" o:spid="_x0000_s1029" style="position:absolute;margin-left:229.2pt;margin-top:112.15pt;width:202.55pt;height:82.9pt;rotation:1981660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" fillcolor="window" strokecolor="#a6a6a6" strokeweight="1pt">
                <v:textbox>
                  <w:txbxContent>
                    <w:p w:rsidR="00F519A4" w:rsidRPr="002275EB" w:rsidRDefault="00F519A4" w:rsidP="00F519A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Prilagoditev na </w:t>
                      </w:r>
                      <w:r w:rsidRPr="00F519A4">
                        <w:rPr>
                          <w:color w:val="000000" w:themeColor="text1"/>
                          <w:sz w:val="24"/>
                          <w:szCs w:val="2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sušno</w:t>
                      </w: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vodno okolje</w:t>
                      </w:r>
                    </w:p>
                    <w:p w:rsidR="00F519A4" w:rsidRPr="00F519A4" w:rsidRDefault="00F519A4" w:rsidP="00F519A4">
                      <w:pPr>
                        <w:spacing w:after="120" w:line="360" w:lineRule="auto"/>
                        <w:rPr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 </w:t>
                      </w:r>
                      <w:r>
                        <w:rPr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debela povrhnjica, iglice, skladiščenje vode v tkivu stebla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F519A4" w:rsidRPr="003961FC" w:rsidRDefault="00F519A4" w:rsidP="00F519A4">
      <w:pPr>
        <w:rPr>
          <w:rFonts w:ascii="Times New Roman" w:hAnsi="Times New Roman" w:cs="Times New Roman"/>
          <w:sz w:val="24"/>
          <w:szCs w:val="24"/>
        </w:rPr>
      </w:pPr>
    </w:p>
    <w:p w:rsidR="00306207" w:rsidRDefault="00306207"/>
    <w:sectPr w:rsidR="003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C4D"/>
    <w:multiLevelType w:val="hybridMultilevel"/>
    <w:tmpl w:val="4DE81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4"/>
    <w:rsid w:val="00306207"/>
    <w:rsid w:val="00F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86A0"/>
  <w15:chartTrackingRefBased/>
  <w15:docId w15:val="{6DA58221-5D2E-4FE3-88BF-A5106A5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9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2020-03-29T10:04:00Z</dcterms:created>
  <dcterms:modified xsi:type="dcterms:W3CDTF">2020-03-29T10:11:00Z</dcterms:modified>
</cp:coreProperties>
</file>